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59D6FE6" w:rsidR="00CB597B" w:rsidRDefault="00F91B01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E05A60">
        <w:t>Working in the agriculture, environmental and animal care sector</w:t>
      </w:r>
    </w:p>
    <w:p w14:paraId="5C4F3365" w14:textId="2560FD05" w:rsidR="00474F67" w:rsidRDefault="00474F67" w:rsidP="00CB597B">
      <w:pPr>
        <w:pStyle w:val="Heading1"/>
      </w:pPr>
      <w:r w:rsidRPr="00692A45">
        <w:t xml:space="preserve">Worksheet </w:t>
      </w:r>
      <w:r w:rsidR="00DD1201">
        <w:t>4</w:t>
      </w:r>
      <w:r w:rsidRPr="00692A45">
        <w:t xml:space="preserve">: </w:t>
      </w:r>
      <w:r w:rsidR="00DD1201">
        <w:t>Right and responsibilities</w:t>
      </w:r>
      <w:r w:rsidR="00656EAD">
        <w:t xml:space="preserve"> </w:t>
      </w:r>
      <w:r w:rsidRPr="00692A45">
        <w:t>(</w:t>
      </w:r>
      <w:r w:rsidR="00A950BB">
        <w:t>tutor</w:t>
      </w:r>
      <w:r w:rsidRPr="00692A45">
        <w:t>)</w:t>
      </w:r>
    </w:p>
    <w:p w14:paraId="3C9C221B" w14:textId="00FC1F10" w:rsidR="00656EAD" w:rsidRDefault="00656EAD" w:rsidP="00656EAD">
      <w:pPr>
        <w:rPr>
          <w:color w:val="FF0000"/>
        </w:rPr>
      </w:pPr>
      <w:r w:rsidRPr="00656EAD">
        <w:rPr>
          <w:color w:val="FF0000"/>
        </w:rPr>
        <w:t xml:space="preserve">Learners could be allowed to search online for the information if they need. </w:t>
      </w:r>
    </w:p>
    <w:p w14:paraId="38B0E295" w14:textId="77777777" w:rsidR="00656EAD" w:rsidRPr="00656EAD" w:rsidRDefault="00656EAD" w:rsidP="00656EAD"/>
    <w:p w14:paraId="65287E6A" w14:textId="04F6C39C" w:rsidR="00474F67" w:rsidRDefault="007E7BE1" w:rsidP="00474F67">
      <w:pPr>
        <w:pStyle w:val="Answernumbered"/>
        <w:numPr>
          <w:ilvl w:val="0"/>
          <w:numId w:val="32"/>
        </w:numPr>
      </w:pPr>
      <w:r>
        <w:t>All employe</w:t>
      </w:r>
      <w:r w:rsidR="00A45A53">
        <w:t>es</w:t>
      </w:r>
      <w:r>
        <w:t xml:space="preserve"> have the right to be given flexible working arrangements.</w:t>
      </w:r>
      <w:r w:rsidR="00B901B4">
        <w:t xml:space="preserve"> Is this true or false?</w:t>
      </w:r>
    </w:p>
    <w:p w14:paraId="23AF886B" w14:textId="77777777" w:rsidR="00B901B4" w:rsidRDefault="00B901B4" w:rsidP="00B901B4">
      <w:pPr>
        <w:pStyle w:val="Answernumbered"/>
        <w:numPr>
          <w:ilvl w:val="0"/>
          <w:numId w:val="0"/>
        </w:numPr>
        <w:ind w:left="714" w:hanging="357"/>
      </w:pPr>
    </w:p>
    <w:p w14:paraId="7EFFAE3C" w14:textId="77777777" w:rsidR="00B901B4" w:rsidRPr="00450760" w:rsidRDefault="00B901B4" w:rsidP="00A45A5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50760">
        <w:rPr>
          <w:color w:val="FF0000"/>
        </w:rPr>
        <w:t>False. Employees have the right to request flexible working. Employers must give their</w:t>
      </w:r>
    </w:p>
    <w:p w14:paraId="51524676" w14:textId="424227DA" w:rsidR="00B901B4" w:rsidRPr="00450760" w:rsidRDefault="00B901B4" w:rsidP="00A45A53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450760">
        <w:rPr>
          <w:color w:val="FF0000"/>
        </w:rPr>
        <w:t>request proper consideration but may turn it down if there is a business reason.</w:t>
      </w:r>
    </w:p>
    <w:p w14:paraId="59021BAA" w14:textId="77777777" w:rsidR="00B901B4" w:rsidRDefault="00B901B4" w:rsidP="00A45A53">
      <w:pPr>
        <w:pStyle w:val="Answernumbered"/>
        <w:numPr>
          <w:ilvl w:val="0"/>
          <w:numId w:val="0"/>
        </w:numPr>
      </w:pPr>
    </w:p>
    <w:p w14:paraId="63492BD5" w14:textId="77777777" w:rsidR="00C82868" w:rsidRDefault="00C82868" w:rsidP="00F01745">
      <w:pPr>
        <w:pStyle w:val="Answernumbered"/>
        <w:numPr>
          <w:ilvl w:val="0"/>
          <w:numId w:val="0"/>
        </w:numPr>
      </w:pPr>
    </w:p>
    <w:p w14:paraId="305DAC46" w14:textId="4CB67869" w:rsidR="00C82868" w:rsidRDefault="00311DE1" w:rsidP="00C82868">
      <w:pPr>
        <w:pStyle w:val="Answernumbered"/>
      </w:pPr>
      <w:r>
        <w:t xml:space="preserve">Which piece of legislation gives employees the right to </w:t>
      </w:r>
      <w:r w:rsidR="000677DD">
        <w:t>statutory redundancy pay?</w:t>
      </w:r>
    </w:p>
    <w:p w14:paraId="2988D0AE" w14:textId="77777777" w:rsidR="00DD2643" w:rsidRDefault="00DD2643" w:rsidP="00DD2643">
      <w:pPr>
        <w:pStyle w:val="Answernumbered"/>
        <w:numPr>
          <w:ilvl w:val="0"/>
          <w:numId w:val="0"/>
        </w:numPr>
        <w:ind w:left="714"/>
      </w:pPr>
    </w:p>
    <w:p w14:paraId="4A6CAF84" w14:textId="77777777" w:rsidR="00450760" w:rsidRDefault="00450760" w:rsidP="00450760">
      <w:pPr>
        <w:pStyle w:val="Answernumbered"/>
        <w:numPr>
          <w:ilvl w:val="1"/>
          <w:numId w:val="21"/>
        </w:numPr>
      </w:pPr>
      <w:r>
        <w:t>Redundancy Rights Act 1996</w:t>
      </w:r>
    </w:p>
    <w:p w14:paraId="2D4F858E" w14:textId="6D02AC98" w:rsidR="000677DD" w:rsidRPr="00450760" w:rsidRDefault="00FC7E6F" w:rsidP="000677DD">
      <w:pPr>
        <w:pStyle w:val="Answernumbered"/>
        <w:numPr>
          <w:ilvl w:val="1"/>
          <w:numId w:val="21"/>
        </w:numPr>
        <w:rPr>
          <w:color w:val="FF0000"/>
        </w:rPr>
      </w:pPr>
      <w:r w:rsidRPr="00450760">
        <w:rPr>
          <w:color w:val="FF0000"/>
        </w:rPr>
        <w:t>Employment Rights Act 1996</w:t>
      </w:r>
    </w:p>
    <w:p w14:paraId="469A73C2" w14:textId="7DAEC417" w:rsidR="00FC7E6F" w:rsidRDefault="00FC7E6F" w:rsidP="000677DD">
      <w:pPr>
        <w:pStyle w:val="Answernumbered"/>
        <w:numPr>
          <w:ilvl w:val="1"/>
          <w:numId w:val="21"/>
        </w:numPr>
      </w:pPr>
      <w:r>
        <w:t>National Minimum Wage Act 1998</w:t>
      </w:r>
    </w:p>
    <w:p w14:paraId="52BFA497" w14:textId="24168028" w:rsidR="00FC7E6F" w:rsidRDefault="00FC7E6F" w:rsidP="000677DD">
      <w:pPr>
        <w:pStyle w:val="Answernumbered"/>
        <w:numPr>
          <w:ilvl w:val="1"/>
          <w:numId w:val="21"/>
        </w:numPr>
      </w:pPr>
      <w:r>
        <w:t>Working Time Directive</w:t>
      </w:r>
    </w:p>
    <w:p w14:paraId="32997F7F" w14:textId="77777777" w:rsidR="00004558" w:rsidRDefault="00004558" w:rsidP="00004558">
      <w:pPr>
        <w:pStyle w:val="Answernumbered"/>
        <w:numPr>
          <w:ilvl w:val="0"/>
          <w:numId w:val="0"/>
        </w:numPr>
        <w:ind w:left="714" w:hanging="357"/>
      </w:pPr>
    </w:p>
    <w:p w14:paraId="7F18C0A1" w14:textId="48521B59" w:rsidR="00004558" w:rsidRDefault="00004558" w:rsidP="00004558">
      <w:pPr>
        <w:pStyle w:val="Answernumbered"/>
      </w:pPr>
      <w:r>
        <w:t>What is the maximum number of hours a</w:t>
      </w:r>
      <w:r w:rsidR="00E41C5E">
        <w:t>n employer can require you to work</w:t>
      </w:r>
      <w:r w:rsidR="00D15E93">
        <w:t xml:space="preserve"> </w:t>
      </w:r>
      <w:r w:rsidR="00BE7BA4">
        <w:t>per</w:t>
      </w:r>
      <w:r w:rsidR="00D15E93">
        <w:t xml:space="preserve"> week</w:t>
      </w:r>
      <w:r w:rsidR="00E41C5E">
        <w:t xml:space="preserve"> if you are age</w:t>
      </w:r>
      <w:r w:rsidR="00A45A53">
        <w:t>d</w:t>
      </w:r>
      <w:r w:rsidR="00E41C5E">
        <w:t xml:space="preserve"> </w:t>
      </w:r>
      <w:r w:rsidR="00D15E93">
        <w:t>under 18?</w:t>
      </w:r>
    </w:p>
    <w:p w14:paraId="45207CFC" w14:textId="77777777" w:rsidR="00D15E93" w:rsidRDefault="00D15E93" w:rsidP="00D15E93">
      <w:pPr>
        <w:pStyle w:val="Answernumbered"/>
        <w:numPr>
          <w:ilvl w:val="0"/>
          <w:numId w:val="0"/>
        </w:numPr>
        <w:ind w:left="714" w:hanging="357"/>
      </w:pPr>
    </w:p>
    <w:p w14:paraId="4544935D" w14:textId="63B3678F" w:rsidR="00D15E93" w:rsidRPr="00450760" w:rsidRDefault="00D15E93" w:rsidP="00A45A5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50760">
        <w:rPr>
          <w:color w:val="FF0000"/>
        </w:rPr>
        <w:t>40 hours per week.</w:t>
      </w:r>
    </w:p>
    <w:p w14:paraId="5FD28668" w14:textId="77777777" w:rsidR="0020722D" w:rsidRDefault="0020722D" w:rsidP="00A439A0">
      <w:pPr>
        <w:pStyle w:val="Answernumbered"/>
        <w:numPr>
          <w:ilvl w:val="0"/>
          <w:numId w:val="0"/>
        </w:numPr>
      </w:pPr>
    </w:p>
    <w:p w14:paraId="14B1B37B" w14:textId="77777777" w:rsidR="00287831" w:rsidRDefault="00287831" w:rsidP="00287831">
      <w:pPr>
        <w:pStyle w:val="Answernumbered"/>
        <w:numPr>
          <w:ilvl w:val="0"/>
          <w:numId w:val="0"/>
        </w:numPr>
        <w:ind w:left="714"/>
      </w:pPr>
    </w:p>
    <w:p w14:paraId="26DBB021" w14:textId="3B7ECDE0" w:rsidR="00287831" w:rsidRDefault="00287831" w:rsidP="00287831">
      <w:pPr>
        <w:pStyle w:val="Answernumbered"/>
      </w:pPr>
      <w:r>
        <w:t xml:space="preserve">The Employment Rights Act 1996 gives </w:t>
      </w:r>
      <w:r w:rsidR="0038241D">
        <w:t>you right to rest breaks. If you are over 18, what rest breaks does the law entitle you to?</w:t>
      </w:r>
    </w:p>
    <w:p w14:paraId="163CD144" w14:textId="77777777" w:rsidR="0038241D" w:rsidRDefault="0038241D" w:rsidP="0038241D">
      <w:pPr>
        <w:pStyle w:val="ListParagraph"/>
      </w:pPr>
    </w:p>
    <w:p w14:paraId="301A296B" w14:textId="60645D1A" w:rsidR="0020722D" w:rsidRPr="0020722D" w:rsidRDefault="0020722D" w:rsidP="00A45A53">
      <w:pPr>
        <w:pStyle w:val="Answernumbered"/>
        <w:numPr>
          <w:ilvl w:val="0"/>
          <w:numId w:val="0"/>
        </w:numPr>
        <w:ind w:left="357"/>
      </w:pPr>
      <w:r w:rsidRPr="0020722D">
        <w:rPr>
          <w:color w:val="FF0000"/>
        </w:rPr>
        <w:t>If you are over 18 and are working longer than a 6</w:t>
      </w:r>
      <w:r w:rsidR="00A45A53">
        <w:rPr>
          <w:color w:val="FF0000"/>
        </w:rPr>
        <w:t>-</w:t>
      </w:r>
      <w:r w:rsidRPr="0020722D">
        <w:rPr>
          <w:color w:val="FF0000"/>
        </w:rPr>
        <w:t>hour shift you are entitled to a 20 min</w:t>
      </w:r>
      <w:r w:rsidR="00A45A53">
        <w:rPr>
          <w:color w:val="FF0000"/>
        </w:rPr>
        <w:t>ute</w:t>
      </w:r>
      <w:r w:rsidRPr="0020722D">
        <w:rPr>
          <w:color w:val="FF0000"/>
        </w:rPr>
        <w:t xml:space="preserve"> unpaid break</w:t>
      </w:r>
      <w:r w:rsidRPr="00A45A53">
        <w:rPr>
          <w:color w:val="FF0000"/>
        </w:rPr>
        <w:t>.</w:t>
      </w:r>
      <w:r w:rsidRPr="0020722D">
        <w:t xml:space="preserve"> </w:t>
      </w:r>
    </w:p>
    <w:p w14:paraId="528A1462" w14:textId="77777777" w:rsidR="0038241D" w:rsidRDefault="0038241D" w:rsidP="0020722D">
      <w:pPr>
        <w:pStyle w:val="Answernumbered"/>
        <w:numPr>
          <w:ilvl w:val="0"/>
          <w:numId w:val="0"/>
        </w:numPr>
        <w:ind w:left="714" w:hanging="357"/>
      </w:pPr>
    </w:p>
    <w:p w14:paraId="7ED0EC3C" w14:textId="770D62A6" w:rsidR="00A439A0" w:rsidRDefault="00A439A0" w:rsidP="00A439A0">
      <w:pPr>
        <w:pStyle w:val="Answernumbered"/>
      </w:pPr>
      <w:r>
        <w:t>What does SS</w:t>
      </w:r>
      <w:r w:rsidR="00450760">
        <w:t>P stand for?</w:t>
      </w:r>
    </w:p>
    <w:p w14:paraId="0F8024AB" w14:textId="77777777" w:rsidR="00450760" w:rsidRDefault="00450760" w:rsidP="00450760">
      <w:pPr>
        <w:pStyle w:val="Answernumbered"/>
        <w:numPr>
          <w:ilvl w:val="0"/>
          <w:numId w:val="0"/>
        </w:numPr>
        <w:ind w:left="714" w:hanging="357"/>
      </w:pPr>
    </w:p>
    <w:p w14:paraId="49F9D11C" w14:textId="1D670F0B" w:rsidR="00450760" w:rsidRDefault="00450760" w:rsidP="00A45A53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50760">
        <w:rPr>
          <w:color w:val="FF0000"/>
        </w:rPr>
        <w:t>Statutory Sick Pay</w:t>
      </w:r>
      <w:r w:rsidR="00DD2643">
        <w:rPr>
          <w:color w:val="FF0000"/>
        </w:rPr>
        <w:t>.</w:t>
      </w:r>
    </w:p>
    <w:p w14:paraId="492C90E1" w14:textId="77777777" w:rsidR="006A23B8" w:rsidRDefault="006A23B8" w:rsidP="0045076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374B2FC6" w14:textId="0554A429" w:rsidR="003076E9" w:rsidRDefault="003076E9" w:rsidP="00062B1B">
      <w:pPr>
        <w:pStyle w:val="Answernumbered"/>
      </w:pPr>
      <w:r>
        <w:t>How long do you need to have been working to receive statutory redundancy pay?</w:t>
      </w:r>
    </w:p>
    <w:p w14:paraId="6DB70D8F" w14:textId="77777777" w:rsidR="00DD2643" w:rsidRDefault="00DD2643" w:rsidP="00DD2643">
      <w:pPr>
        <w:pStyle w:val="Answernumbered"/>
        <w:numPr>
          <w:ilvl w:val="0"/>
          <w:numId w:val="0"/>
        </w:numPr>
        <w:ind w:left="714"/>
      </w:pPr>
    </w:p>
    <w:p w14:paraId="6BBEDF9F" w14:textId="4E80784A" w:rsidR="00062B1B" w:rsidRDefault="007E1781" w:rsidP="007E1781">
      <w:pPr>
        <w:pStyle w:val="Answernumbered"/>
        <w:numPr>
          <w:ilvl w:val="1"/>
          <w:numId w:val="21"/>
        </w:numPr>
      </w:pPr>
      <w:r>
        <w:t>2 weeks</w:t>
      </w:r>
    </w:p>
    <w:p w14:paraId="06525777" w14:textId="3854ADB0" w:rsidR="007E1781" w:rsidRDefault="007E1781" w:rsidP="007E1781">
      <w:pPr>
        <w:pStyle w:val="Answernumbered"/>
        <w:numPr>
          <w:ilvl w:val="1"/>
          <w:numId w:val="21"/>
        </w:numPr>
      </w:pPr>
      <w:r>
        <w:t>2 months</w:t>
      </w:r>
    </w:p>
    <w:p w14:paraId="2E6254F3" w14:textId="77777777" w:rsidR="007E1781" w:rsidRPr="007E1781" w:rsidRDefault="007E1781" w:rsidP="007E1781">
      <w:pPr>
        <w:pStyle w:val="Answernumbered"/>
        <w:numPr>
          <w:ilvl w:val="1"/>
          <w:numId w:val="21"/>
        </w:numPr>
        <w:rPr>
          <w:color w:val="FF0000"/>
        </w:rPr>
      </w:pPr>
      <w:r w:rsidRPr="007E1781">
        <w:rPr>
          <w:color w:val="FF0000"/>
        </w:rPr>
        <w:t xml:space="preserve">2 years </w:t>
      </w:r>
    </w:p>
    <w:p w14:paraId="37F94DFA" w14:textId="4AA81CB6" w:rsidR="007E1781" w:rsidRDefault="007E1781" w:rsidP="007E1781">
      <w:pPr>
        <w:pStyle w:val="Answernumbered"/>
        <w:numPr>
          <w:ilvl w:val="1"/>
          <w:numId w:val="21"/>
        </w:numPr>
      </w:pPr>
      <w:r>
        <w:t>You are eligible from your first day</w:t>
      </w:r>
    </w:p>
    <w:p w14:paraId="1926EFB9" w14:textId="723152DF" w:rsidR="007E1781" w:rsidRPr="00450760" w:rsidRDefault="007E1781" w:rsidP="007E1781">
      <w:pPr>
        <w:pStyle w:val="Answernumbered"/>
        <w:numPr>
          <w:ilvl w:val="0"/>
          <w:numId w:val="0"/>
        </w:numPr>
        <w:ind w:left="1440"/>
      </w:pPr>
    </w:p>
    <w:p w14:paraId="7E07C27A" w14:textId="62D90119" w:rsidR="0038241D" w:rsidRDefault="00C107D2" w:rsidP="00C107D2">
      <w:pPr>
        <w:pStyle w:val="Answernumbered"/>
      </w:pPr>
      <w:r>
        <w:t>Agency workers are covered by the National Minimum Wage Act 1998. True or false?</w:t>
      </w:r>
    </w:p>
    <w:p w14:paraId="474F6189" w14:textId="77777777" w:rsidR="00C107D2" w:rsidRDefault="00C107D2" w:rsidP="00C107D2">
      <w:pPr>
        <w:pStyle w:val="Answernumbered"/>
        <w:numPr>
          <w:ilvl w:val="0"/>
          <w:numId w:val="0"/>
        </w:numPr>
        <w:ind w:left="357"/>
      </w:pPr>
    </w:p>
    <w:p w14:paraId="240C67CA" w14:textId="0B07C549" w:rsidR="006E1028" w:rsidRDefault="00C107D2" w:rsidP="00DD2643">
      <w:pPr>
        <w:pStyle w:val="Answernumbered"/>
        <w:numPr>
          <w:ilvl w:val="0"/>
          <w:numId w:val="0"/>
        </w:numPr>
        <w:ind w:left="357"/>
      </w:pPr>
      <w:r w:rsidRPr="0066564E">
        <w:rPr>
          <w:color w:val="FF0000"/>
        </w:rPr>
        <w:t xml:space="preserve">True. </w:t>
      </w:r>
      <w:r w:rsidR="0066564E" w:rsidRPr="0066564E">
        <w:rPr>
          <w:color w:val="FF0000"/>
        </w:rPr>
        <w:t xml:space="preserve">Agency workers must receive the minimum wage. 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362F0" w14:textId="77777777" w:rsidR="00E65313" w:rsidRDefault="00E65313">
      <w:pPr>
        <w:spacing w:before="0" w:after="0"/>
      </w:pPr>
      <w:r>
        <w:separator/>
      </w:r>
    </w:p>
  </w:endnote>
  <w:endnote w:type="continuationSeparator" w:id="0">
    <w:p w14:paraId="5DE88204" w14:textId="77777777" w:rsidR="00E65313" w:rsidRDefault="00E653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6D26" w14:textId="77777777" w:rsidR="00E65313" w:rsidRDefault="00E65313">
      <w:pPr>
        <w:spacing w:before="0" w:after="0"/>
      </w:pPr>
      <w:r>
        <w:separator/>
      </w:r>
    </w:p>
  </w:footnote>
  <w:footnote w:type="continuationSeparator" w:id="0">
    <w:p w14:paraId="2C8E9A71" w14:textId="77777777" w:rsidR="00E65313" w:rsidRDefault="00E653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327BCD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A06F4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1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3"/>
  </w:num>
  <w:num w:numId="18" w16cid:durableId="1676151025">
    <w:abstractNumId w:val="24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2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19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0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558"/>
    <w:rsid w:val="00016612"/>
    <w:rsid w:val="00016A9E"/>
    <w:rsid w:val="00062B1B"/>
    <w:rsid w:val="000677DD"/>
    <w:rsid w:val="00082C62"/>
    <w:rsid w:val="000B231F"/>
    <w:rsid w:val="000E194B"/>
    <w:rsid w:val="00110217"/>
    <w:rsid w:val="00152AC3"/>
    <w:rsid w:val="00156AF3"/>
    <w:rsid w:val="0019491D"/>
    <w:rsid w:val="001F74AD"/>
    <w:rsid w:val="0020722D"/>
    <w:rsid w:val="0024661D"/>
    <w:rsid w:val="00284726"/>
    <w:rsid w:val="00287831"/>
    <w:rsid w:val="002D07A8"/>
    <w:rsid w:val="003076E9"/>
    <w:rsid w:val="00311DE1"/>
    <w:rsid w:val="003405EA"/>
    <w:rsid w:val="0038241D"/>
    <w:rsid w:val="003F7F14"/>
    <w:rsid w:val="00404B31"/>
    <w:rsid w:val="00450760"/>
    <w:rsid w:val="00474F67"/>
    <w:rsid w:val="0048500D"/>
    <w:rsid w:val="00497A33"/>
    <w:rsid w:val="004C7BA8"/>
    <w:rsid w:val="004F4608"/>
    <w:rsid w:val="00524E1B"/>
    <w:rsid w:val="00607551"/>
    <w:rsid w:val="006124C0"/>
    <w:rsid w:val="006135C0"/>
    <w:rsid w:val="00656EAD"/>
    <w:rsid w:val="006642FD"/>
    <w:rsid w:val="0066564E"/>
    <w:rsid w:val="006807B0"/>
    <w:rsid w:val="00691B95"/>
    <w:rsid w:val="006A23B8"/>
    <w:rsid w:val="006B798A"/>
    <w:rsid w:val="006D3AA3"/>
    <w:rsid w:val="006D4994"/>
    <w:rsid w:val="006E1028"/>
    <w:rsid w:val="006E19C2"/>
    <w:rsid w:val="006F7BAF"/>
    <w:rsid w:val="00731D1F"/>
    <w:rsid w:val="00797FA7"/>
    <w:rsid w:val="007E1781"/>
    <w:rsid w:val="007E7BE1"/>
    <w:rsid w:val="00823BCE"/>
    <w:rsid w:val="008C1F1C"/>
    <w:rsid w:val="008D47A6"/>
    <w:rsid w:val="009372F9"/>
    <w:rsid w:val="009417B4"/>
    <w:rsid w:val="009975A0"/>
    <w:rsid w:val="009C5C6E"/>
    <w:rsid w:val="00A147A6"/>
    <w:rsid w:val="00A2454C"/>
    <w:rsid w:val="00A439A0"/>
    <w:rsid w:val="00A45A53"/>
    <w:rsid w:val="00A82DCC"/>
    <w:rsid w:val="00A950BB"/>
    <w:rsid w:val="00AE245C"/>
    <w:rsid w:val="00B054EC"/>
    <w:rsid w:val="00B634AC"/>
    <w:rsid w:val="00B901B4"/>
    <w:rsid w:val="00BD70FD"/>
    <w:rsid w:val="00BE2C21"/>
    <w:rsid w:val="00BE7BA4"/>
    <w:rsid w:val="00C01D20"/>
    <w:rsid w:val="00C06474"/>
    <w:rsid w:val="00C107D2"/>
    <w:rsid w:val="00C202BF"/>
    <w:rsid w:val="00C61FFD"/>
    <w:rsid w:val="00C82868"/>
    <w:rsid w:val="00C858D7"/>
    <w:rsid w:val="00C92F19"/>
    <w:rsid w:val="00CB597B"/>
    <w:rsid w:val="00CC3B85"/>
    <w:rsid w:val="00D073BC"/>
    <w:rsid w:val="00D15E93"/>
    <w:rsid w:val="00D51C40"/>
    <w:rsid w:val="00D56B82"/>
    <w:rsid w:val="00DA2485"/>
    <w:rsid w:val="00DD1201"/>
    <w:rsid w:val="00DD2643"/>
    <w:rsid w:val="00DE29A8"/>
    <w:rsid w:val="00E03CE5"/>
    <w:rsid w:val="00E05A60"/>
    <w:rsid w:val="00E41C5E"/>
    <w:rsid w:val="00E44CAD"/>
    <w:rsid w:val="00E65313"/>
    <w:rsid w:val="00EF1CF3"/>
    <w:rsid w:val="00F01745"/>
    <w:rsid w:val="00F03E33"/>
    <w:rsid w:val="00F15749"/>
    <w:rsid w:val="00F42A36"/>
    <w:rsid w:val="00F82617"/>
    <w:rsid w:val="00F83FC6"/>
    <w:rsid w:val="00F91B01"/>
    <w:rsid w:val="00F967EC"/>
    <w:rsid w:val="00FA06F4"/>
    <w:rsid w:val="00FC7E6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82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54</cp:revision>
  <cp:lastPrinted>2013-05-15T12:05:00Z</cp:lastPrinted>
  <dcterms:created xsi:type="dcterms:W3CDTF">2020-12-17T14:20:00Z</dcterms:created>
  <dcterms:modified xsi:type="dcterms:W3CDTF">2023-05-18T09:40:00Z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