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</w:t>
      </w:r>
      <w:bookmarkStart w:id="0" w:name="_GoBack"/>
      <w:bookmarkEnd w:id="0"/>
      <w:r w:rsidR="00202368" w:rsidRPr="00202368">
        <w:rPr>
          <w:bCs w:val="0"/>
          <w:color w:val="auto"/>
          <w:sz w:val="32"/>
          <w:szCs w:val="28"/>
        </w:rPr>
        <w:t>ent advanced desserts and dough products using standardised recipes</w:t>
      </w:r>
    </w:p>
    <w:p w14:paraId="2BB7A14D" w14:textId="0E1F6A80" w:rsidR="008177B1" w:rsidRPr="00696D82" w:rsidRDefault="001C37D7" w:rsidP="00696D82">
      <w:pPr>
        <w:pStyle w:val="Heading1"/>
      </w:pPr>
      <w:r>
        <w:t xml:space="preserve">Activity 9: </w:t>
      </w:r>
      <w:r w:rsidR="00795B96" w:rsidRPr="00795B96">
        <w:t xml:space="preserve">Advanced </w:t>
      </w:r>
      <w:r>
        <w:t>d</w:t>
      </w:r>
      <w:r w:rsidR="00795B96" w:rsidRPr="00795B96">
        <w:t xml:space="preserve">ough </w:t>
      </w:r>
      <w:r>
        <w:t>it</w:t>
      </w:r>
      <w:r w:rsidR="00795B96" w:rsidRPr="00795B96">
        <w:t xml:space="preserve">ems </w:t>
      </w:r>
      <w:r>
        <w:t>p</w:t>
      </w:r>
      <w:r w:rsidR="00086797" w:rsidRPr="00086797">
        <w:t>reparatio</w:t>
      </w:r>
      <w:r w:rsidR="00086797">
        <w:t xml:space="preserve">n </w:t>
      </w:r>
    </w:p>
    <w:p w14:paraId="071F60F6" w14:textId="214F35C2" w:rsidR="00DD65D0" w:rsidRDefault="00F21631" w:rsidP="001C37D7">
      <w:pPr>
        <w:spacing w:before="0" w:after="0" w:line="240" w:lineRule="auto"/>
        <w:rPr>
          <w:sz w:val="24"/>
        </w:rPr>
      </w:pPr>
      <w:r>
        <w:rPr>
          <w:sz w:val="24"/>
        </w:rPr>
        <w:t xml:space="preserve">With the </w:t>
      </w:r>
      <w:r w:rsidR="00DD65D0">
        <w:rPr>
          <w:sz w:val="24"/>
        </w:rPr>
        <w:t>recipes</w:t>
      </w:r>
      <w:r>
        <w:rPr>
          <w:sz w:val="24"/>
        </w:rPr>
        <w:t xml:space="preserve"> provided by the tutor</w:t>
      </w:r>
      <w:r w:rsidR="001C37D7">
        <w:rPr>
          <w:sz w:val="24"/>
        </w:rPr>
        <w:t xml:space="preserve">, </w:t>
      </w:r>
      <w:r w:rsidRPr="00F21631">
        <w:rPr>
          <w:sz w:val="24"/>
        </w:rPr>
        <w:t>identify the different types of preparation methods used in the production of the dish</w:t>
      </w:r>
      <w:r w:rsidR="00DD65D0">
        <w:rPr>
          <w:sz w:val="24"/>
        </w:rPr>
        <w:t>es.</w:t>
      </w:r>
    </w:p>
    <w:p w14:paraId="3BA8E244" w14:textId="77777777" w:rsidR="00DD65D0" w:rsidRDefault="00DD65D0" w:rsidP="00B665C0">
      <w:pPr>
        <w:spacing w:before="0" w:after="0" w:line="240" w:lineRule="auto"/>
        <w:jc w:val="both"/>
        <w:rPr>
          <w:sz w:val="24"/>
        </w:rPr>
      </w:pPr>
    </w:p>
    <w:p w14:paraId="2D9C0AB2" w14:textId="5DE41726" w:rsidR="00B665C0" w:rsidRPr="000B2226" w:rsidRDefault="007F7CDD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D</w:t>
      </w:r>
      <w:r w:rsidR="00795B96">
        <w:rPr>
          <w:b/>
          <w:bCs/>
          <w:sz w:val="24"/>
        </w:rPr>
        <w:t xml:space="preserve">ough </w:t>
      </w:r>
      <w:r w:rsidR="001C37D7">
        <w:rPr>
          <w:b/>
          <w:bCs/>
          <w:sz w:val="24"/>
        </w:rPr>
        <w:t>i</w:t>
      </w:r>
      <w:r w:rsidR="00795B96">
        <w:rPr>
          <w:b/>
          <w:bCs/>
          <w:sz w:val="24"/>
        </w:rPr>
        <w:t>tem</w:t>
      </w:r>
      <w:r w:rsidR="00B665C0">
        <w:rPr>
          <w:b/>
          <w:bCs/>
          <w:sz w:val="24"/>
        </w:rPr>
        <w:t>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6A6F90C0" w14:textId="77777777" w:rsidTr="007F7CDD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E9DE2F" w14:textId="060016B9" w:rsidR="001E0FA4" w:rsidRPr="00660DEE" w:rsidRDefault="00086797" w:rsidP="001C37D7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1C37D7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>ethods</w:t>
            </w:r>
            <w:r w:rsidR="007F7CDD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1C37D7">
              <w:rPr>
                <w:b/>
                <w:bCs/>
                <w:color w:val="FFFFFF" w:themeColor="background1"/>
                <w:sz w:val="24"/>
              </w:rPr>
              <w:t>r</w:t>
            </w:r>
            <w:r w:rsidR="007F7CDD"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1E0FA4" w14:paraId="70844900" w14:textId="77777777" w:rsidTr="001E0FA4">
        <w:tc>
          <w:tcPr>
            <w:tcW w:w="9776" w:type="dxa"/>
          </w:tcPr>
          <w:p w14:paraId="2A596440" w14:textId="77777777" w:rsidR="001E0FA4" w:rsidRDefault="001E0FA4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A25051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3CF245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832A0B" w14:textId="66B10F8F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AEDF6E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4C62D1" w14:textId="37ED0743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3C7181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10FA27" w14:textId="3EF0ADE8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EDA9EB5" w14:textId="01C23A49" w:rsidR="001E0FA4" w:rsidRDefault="00B665C0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7F41A0D8" w14:textId="5E2101FC" w:rsidR="00DD65D0" w:rsidRPr="000B2226" w:rsidRDefault="00DD65D0" w:rsidP="00DD65D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D</w:t>
      </w:r>
      <w:r w:rsidR="00795B96">
        <w:rPr>
          <w:b/>
          <w:bCs/>
          <w:sz w:val="24"/>
        </w:rPr>
        <w:t xml:space="preserve">ough </w:t>
      </w:r>
      <w:r w:rsidR="001C37D7">
        <w:rPr>
          <w:b/>
          <w:bCs/>
          <w:sz w:val="24"/>
        </w:rPr>
        <w:t>i</w:t>
      </w:r>
      <w:r w:rsidR="00795B96">
        <w:rPr>
          <w:b/>
          <w:bCs/>
          <w:sz w:val="24"/>
        </w:rPr>
        <w:t>tem</w:t>
      </w:r>
      <w:r>
        <w:rPr>
          <w:b/>
          <w:bCs/>
          <w:sz w:val="24"/>
        </w:rPr>
        <w:t xml:space="preserve">: </w:t>
      </w:r>
    </w:p>
    <w:p w14:paraId="13C483FE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65D0" w14:paraId="60821BE6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7508751F" w14:textId="46369608" w:rsidR="00DD65D0" w:rsidRPr="00660DEE" w:rsidRDefault="00DD65D0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1C37D7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1C37D7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DD65D0" w14:paraId="7B710876" w14:textId="77777777" w:rsidTr="001C19CB">
        <w:tc>
          <w:tcPr>
            <w:tcW w:w="9776" w:type="dxa"/>
          </w:tcPr>
          <w:p w14:paraId="0666DED9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BCB0B02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37706B" w14:textId="1CBE49D1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B229C02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51393B5" w14:textId="69E8F626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380F56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91D355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752749" w14:textId="0B1688FC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7F07B63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7FBA37B0" w14:textId="09198419" w:rsidR="00DD65D0" w:rsidRPr="000B2226" w:rsidRDefault="00DD65D0" w:rsidP="00DD65D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D</w:t>
      </w:r>
      <w:r w:rsidR="00795B96">
        <w:rPr>
          <w:b/>
          <w:bCs/>
          <w:sz w:val="24"/>
        </w:rPr>
        <w:t xml:space="preserve">ough </w:t>
      </w:r>
      <w:r w:rsidR="001C37D7">
        <w:rPr>
          <w:b/>
          <w:bCs/>
          <w:sz w:val="24"/>
        </w:rPr>
        <w:t>i</w:t>
      </w:r>
      <w:r w:rsidR="00795B96">
        <w:rPr>
          <w:b/>
          <w:bCs/>
          <w:sz w:val="24"/>
        </w:rPr>
        <w:t>tem</w:t>
      </w:r>
      <w:r>
        <w:rPr>
          <w:b/>
          <w:bCs/>
          <w:sz w:val="24"/>
        </w:rPr>
        <w:t xml:space="preserve">: </w:t>
      </w:r>
    </w:p>
    <w:p w14:paraId="25F75A05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65D0" w14:paraId="01107BC9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D4527B1" w14:textId="6F7FA9EC" w:rsidR="00DD65D0" w:rsidRPr="00660DEE" w:rsidRDefault="00DD65D0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1C37D7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1C37D7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DD65D0" w14:paraId="1804948F" w14:textId="77777777" w:rsidTr="001C19CB">
        <w:tc>
          <w:tcPr>
            <w:tcW w:w="9776" w:type="dxa"/>
          </w:tcPr>
          <w:p w14:paraId="14958FCB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7062D1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014679" w14:textId="09C7E4B4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49D770D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9B6EEA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765537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CA45EB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697042" w14:textId="19AFE3FE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F866A17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1342A85D" w14:textId="77777777" w:rsidR="00DD65D0" w:rsidRDefault="00DD65D0" w:rsidP="00716075">
      <w:pPr>
        <w:spacing w:before="0" w:after="0" w:line="240" w:lineRule="auto"/>
        <w:jc w:val="both"/>
        <w:rPr>
          <w:sz w:val="24"/>
        </w:rPr>
      </w:pPr>
    </w:p>
    <w:sectPr w:rsidR="00DD65D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9F335" w14:textId="77777777" w:rsidR="003A1212" w:rsidRDefault="003A1212">
      <w:pPr>
        <w:spacing w:before="0" w:after="0"/>
      </w:pPr>
      <w:r>
        <w:separator/>
      </w:r>
    </w:p>
  </w:endnote>
  <w:endnote w:type="continuationSeparator" w:id="0">
    <w:p w14:paraId="725E1476" w14:textId="77777777" w:rsidR="003A1212" w:rsidRDefault="003A12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F10C492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C37D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F10C492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C37D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3935" w14:textId="77777777" w:rsidR="003A1212" w:rsidRDefault="003A1212">
      <w:pPr>
        <w:spacing w:before="0" w:after="0"/>
      </w:pPr>
      <w:r>
        <w:separator/>
      </w:r>
    </w:p>
  </w:footnote>
  <w:footnote w:type="continuationSeparator" w:id="0">
    <w:p w14:paraId="02D8B16F" w14:textId="77777777" w:rsidR="003A1212" w:rsidRDefault="003A12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C1F6296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1C37D7" w:rsidRPr="001C37D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24CF48F9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C37D7" w:rsidRPr="001C37D7">
                                  <w:rPr>
                                    <w:b/>
                                    <w:sz w:val="24"/>
                                  </w:rPr>
                                  <w:t>Activity 9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C1F6296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1C37D7" w:rsidRPr="001C37D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24CF48F9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C37D7" w:rsidRPr="001C37D7">
                            <w:rPr>
                              <w:b/>
                              <w:sz w:val="24"/>
                            </w:rPr>
                            <w:t>Activity 9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86797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C37D7"/>
    <w:rsid w:val="001D0269"/>
    <w:rsid w:val="001E0FA4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1212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662B0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95B96"/>
    <w:rsid w:val="007A3A19"/>
    <w:rsid w:val="007A504E"/>
    <w:rsid w:val="007B2933"/>
    <w:rsid w:val="007C1199"/>
    <w:rsid w:val="007D6305"/>
    <w:rsid w:val="007F5E5F"/>
    <w:rsid w:val="007F7CDD"/>
    <w:rsid w:val="00811B38"/>
    <w:rsid w:val="008177B1"/>
    <w:rsid w:val="00876A83"/>
    <w:rsid w:val="00884508"/>
    <w:rsid w:val="00897DC8"/>
    <w:rsid w:val="008A3C4B"/>
    <w:rsid w:val="008B2A2B"/>
    <w:rsid w:val="00911FC4"/>
    <w:rsid w:val="00952135"/>
    <w:rsid w:val="00984527"/>
    <w:rsid w:val="009F4195"/>
    <w:rsid w:val="00A32CDA"/>
    <w:rsid w:val="00A36D7E"/>
    <w:rsid w:val="00A43FF8"/>
    <w:rsid w:val="00A53BE8"/>
    <w:rsid w:val="00A7082D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00EA"/>
    <w:rsid w:val="00C75E64"/>
    <w:rsid w:val="00C958E7"/>
    <w:rsid w:val="00C963A8"/>
    <w:rsid w:val="00CA6432"/>
    <w:rsid w:val="00CB3F7C"/>
    <w:rsid w:val="00CC3E50"/>
    <w:rsid w:val="00CC5F8C"/>
    <w:rsid w:val="00CE2665"/>
    <w:rsid w:val="00D415A9"/>
    <w:rsid w:val="00D81011"/>
    <w:rsid w:val="00DA7120"/>
    <w:rsid w:val="00DD65D0"/>
    <w:rsid w:val="00DE1296"/>
    <w:rsid w:val="00DF7178"/>
    <w:rsid w:val="00E03371"/>
    <w:rsid w:val="00E3390B"/>
    <w:rsid w:val="00E47C55"/>
    <w:rsid w:val="00E67D4E"/>
    <w:rsid w:val="00EA540F"/>
    <w:rsid w:val="00ED3B33"/>
    <w:rsid w:val="00ED4CCF"/>
    <w:rsid w:val="00F12661"/>
    <w:rsid w:val="00F21631"/>
    <w:rsid w:val="00F717CC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105</cp:revision>
  <cp:lastPrinted>2013-05-13T18:46:00Z</cp:lastPrinted>
  <dcterms:created xsi:type="dcterms:W3CDTF">2017-01-18T17:51:00Z</dcterms:created>
  <dcterms:modified xsi:type="dcterms:W3CDTF">2020-05-04T11:24:00Z</dcterms:modified>
</cp:coreProperties>
</file>